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2021</w:t>
      </w:r>
      <w:r>
        <w:rPr>
          <w:rFonts w:hint="eastAsia"/>
          <w:sz w:val="32"/>
          <w:szCs w:val="32"/>
        </w:rPr>
        <w:t>年10月）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8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0 .40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1.7</w:t>
            </w:r>
          </w:p>
        </w:tc>
      </w:tr>
    </w:tbl>
    <w:tbl>
      <w:tblPr>
        <w:tblStyle w:val="8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（二）管网水九项指标检测结果</w:t>
      </w:r>
    </w:p>
    <w:p>
      <w:pPr>
        <w:rPr>
          <w:sz w:val="24"/>
        </w:rPr>
      </w:pPr>
      <w:r>
        <w:rPr>
          <w:rFonts w:hint="eastAsia"/>
          <w:sz w:val="24"/>
        </w:rPr>
        <w:br w:type="page"/>
      </w:r>
    </w:p>
    <w:p>
      <w:pPr>
        <w:ind w:left="720" w:hanging="720" w:hangingChars="300"/>
        <w:rPr>
          <w:rFonts w:hint="eastAsia" w:ascii="黑体" w:eastAsia="黑体"/>
          <w:bCs/>
          <w:sz w:val="24"/>
          <w:szCs w:val="22"/>
          <w:lang w:val="en-US" w:eastAsia="zh-CN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  <w:lang w:eastAsia="zh-CN"/>
        </w:rPr>
        <w:t>；</w:t>
      </w:r>
    </w:p>
    <w:p>
      <w:pPr>
        <w:ind w:left="718" w:leftChars="342" w:firstLine="0" w:firstLineChars="0"/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  <w:lang w:val="en-US" w:eastAsia="zh-CN"/>
        </w:rPr>
        <w:t>2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、以上公示数据由兰州新区供排水有限公司安全质量技术部提供</w:t>
      </w:r>
      <w:r>
        <w:rPr>
          <w:rFonts w:hint="eastAsia" w:ascii="黑体" w:eastAsia="黑体"/>
          <w:bCs/>
          <w:sz w:val="24"/>
          <w:szCs w:val="22"/>
          <w:lang w:val="en-US" w:eastAsia="zh-CN"/>
        </w:rPr>
        <w:t>,</w:t>
      </w:r>
      <w:r>
        <w:rPr>
          <w:rFonts w:hint="eastAsia" w:ascii="黑体" w:eastAsia="黑体"/>
          <w:bCs/>
          <w:sz w:val="24"/>
          <w:szCs w:val="22"/>
        </w:rPr>
        <w:t>数据每</w:t>
      </w:r>
      <w:bookmarkStart w:id="0" w:name="_GoBack"/>
      <w:bookmarkEnd w:id="0"/>
      <w:r>
        <w:rPr>
          <w:rFonts w:hint="eastAsia" w:ascii="黑体" w:eastAsia="黑体"/>
          <w:bCs/>
          <w:sz w:val="24"/>
          <w:szCs w:val="22"/>
        </w:rPr>
        <w:t>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0CAD"/>
    <w:rsid w:val="00040095"/>
    <w:rsid w:val="00097C9D"/>
    <w:rsid w:val="000B1A97"/>
    <w:rsid w:val="000F6484"/>
    <w:rsid w:val="00197434"/>
    <w:rsid w:val="001E0278"/>
    <w:rsid w:val="00326806"/>
    <w:rsid w:val="003618FA"/>
    <w:rsid w:val="003B1F11"/>
    <w:rsid w:val="004677C2"/>
    <w:rsid w:val="005935C4"/>
    <w:rsid w:val="0061585D"/>
    <w:rsid w:val="00752404"/>
    <w:rsid w:val="007762E2"/>
    <w:rsid w:val="007B2893"/>
    <w:rsid w:val="008A7BC5"/>
    <w:rsid w:val="008D672E"/>
    <w:rsid w:val="00960794"/>
    <w:rsid w:val="009E5CA0"/>
    <w:rsid w:val="00AF54D6"/>
    <w:rsid w:val="00B6426E"/>
    <w:rsid w:val="00CC0D2B"/>
    <w:rsid w:val="00CF6F54"/>
    <w:rsid w:val="00D1381A"/>
    <w:rsid w:val="00F50A02"/>
    <w:rsid w:val="00F54D2C"/>
    <w:rsid w:val="00F85A50"/>
    <w:rsid w:val="00FA0982"/>
    <w:rsid w:val="00FE0B95"/>
    <w:rsid w:val="03727F7B"/>
    <w:rsid w:val="049C151B"/>
    <w:rsid w:val="06195D16"/>
    <w:rsid w:val="08ED33E9"/>
    <w:rsid w:val="0A031EE4"/>
    <w:rsid w:val="0E6B63F3"/>
    <w:rsid w:val="0FD17502"/>
    <w:rsid w:val="134A6A2F"/>
    <w:rsid w:val="14FC76F4"/>
    <w:rsid w:val="15AD6BC8"/>
    <w:rsid w:val="1DBA541D"/>
    <w:rsid w:val="29F500C5"/>
    <w:rsid w:val="2D2315E7"/>
    <w:rsid w:val="2E1E29C5"/>
    <w:rsid w:val="301D5E21"/>
    <w:rsid w:val="317C4F78"/>
    <w:rsid w:val="35274295"/>
    <w:rsid w:val="39B277D2"/>
    <w:rsid w:val="3A035083"/>
    <w:rsid w:val="3B014B22"/>
    <w:rsid w:val="457F7301"/>
    <w:rsid w:val="482104FC"/>
    <w:rsid w:val="49626E89"/>
    <w:rsid w:val="4A53778D"/>
    <w:rsid w:val="4F0D2749"/>
    <w:rsid w:val="520523E8"/>
    <w:rsid w:val="521518CE"/>
    <w:rsid w:val="52914F1B"/>
    <w:rsid w:val="59EE4EBD"/>
    <w:rsid w:val="62310CAD"/>
    <w:rsid w:val="6371708C"/>
    <w:rsid w:val="63E45437"/>
    <w:rsid w:val="65591783"/>
    <w:rsid w:val="65EE3139"/>
    <w:rsid w:val="6801124D"/>
    <w:rsid w:val="6A901E72"/>
    <w:rsid w:val="6AFB28CB"/>
    <w:rsid w:val="6C0B466B"/>
    <w:rsid w:val="71773BB1"/>
    <w:rsid w:val="72CA7882"/>
    <w:rsid w:val="73B20132"/>
    <w:rsid w:val="75A17DA2"/>
    <w:rsid w:val="76AF1216"/>
    <w:rsid w:val="7CB460FD"/>
    <w:rsid w:val="7E4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4 + 宋体"/>
    <w:basedOn w:val="3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882</Characters>
  <Lines>7</Lines>
  <Paragraphs>2</Paragraphs>
  <TotalTime>0</TotalTime>
  <ScaleCrop>false</ScaleCrop>
  <LinksUpToDate>false</LinksUpToDate>
  <CharactersWithSpaces>1034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陌若惜~～&amp;</cp:lastModifiedBy>
  <cp:lastPrinted>2017-12-07T09:29:00Z</cp:lastPrinted>
  <dcterms:modified xsi:type="dcterms:W3CDTF">2021-11-03T08:13:24Z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6E8A8A6759404E8BA9234BDAFE003ADF</vt:lpwstr>
  </property>
</Properties>
</file>